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50AB" w14:textId="4D4F7ECE" w:rsidR="0030136C" w:rsidRPr="00703E2B" w:rsidRDefault="0030136C" w:rsidP="00703E2B">
      <w:pPr>
        <w:pStyle w:val="Nagwek1"/>
        <w:spacing w:before="2400" w:after="3120" w:line="360" w:lineRule="auto"/>
        <w:rPr>
          <w:rFonts w:ascii="Arial" w:hAnsi="Arial" w:cs="Arial"/>
          <w:color w:val="0070C0"/>
          <w:sz w:val="52"/>
          <w:szCs w:val="48"/>
        </w:rPr>
      </w:pPr>
      <w:bookmarkStart w:id="0" w:name="_GoBack"/>
      <w:bookmarkEnd w:id="0"/>
      <w:r w:rsidRPr="00703E2B">
        <w:rPr>
          <w:rFonts w:ascii="Arial" w:hAnsi="Arial" w:cs="Arial"/>
          <w:color w:val="0070C0"/>
          <w:sz w:val="72"/>
          <w:szCs w:val="56"/>
        </w:rPr>
        <w:t>REGULAMIN RADY</w:t>
      </w:r>
      <w:r w:rsidR="00703E2B">
        <w:rPr>
          <w:rFonts w:ascii="Arial" w:hAnsi="Arial" w:cs="Arial"/>
          <w:color w:val="0070C0"/>
          <w:sz w:val="72"/>
          <w:szCs w:val="56"/>
        </w:rPr>
        <w:t> </w:t>
      </w:r>
      <w:r w:rsidRPr="00703E2B">
        <w:rPr>
          <w:rFonts w:ascii="Arial" w:hAnsi="Arial" w:cs="Arial"/>
          <w:color w:val="0070C0"/>
          <w:sz w:val="72"/>
          <w:szCs w:val="56"/>
        </w:rPr>
        <w:t>RODZI</w:t>
      </w:r>
      <w:r w:rsidR="00DF639D" w:rsidRPr="00703E2B">
        <w:rPr>
          <w:rFonts w:ascii="Arial" w:hAnsi="Arial" w:cs="Arial"/>
          <w:color w:val="0070C0"/>
          <w:sz w:val="72"/>
          <w:szCs w:val="56"/>
        </w:rPr>
        <w:t xml:space="preserve">CÓW </w:t>
      </w:r>
      <w:r w:rsidR="00DF639D" w:rsidRPr="00703E2B">
        <w:rPr>
          <w:rFonts w:ascii="Arial" w:hAnsi="Arial" w:cs="Arial"/>
          <w:color w:val="0070C0"/>
          <w:sz w:val="52"/>
          <w:szCs w:val="48"/>
        </w:rPr>
        <w:t>PRZEDSZKOLA</w:t>
      </w:r>
      <w:r w:rsidR="00703E2B">
        <w:rPr>
          <w:rFonts w:ascii="Arial" w:hAnsi="Arial" w:cs="Arial"/>
          <w:color w:val="0070C0"/>
          <w:sz w:val="52"/>
          <w:szCs w:val="48"/>
        </w:rPr>
        <w:t> </w:t>
      </w:r>
      <w:r w:rsidR="00DF639D" w:rsidRPr="00703E2B">
        <w:rPr>
          <w:rFonts w:ascii="Arial" w:hAnsi="Arial" w:cs="Arial"/>
          <w:color w:val="0070C0"/>
          <w:sz w:val="52"/>
          <w:szCs w:val="48"/>
        </w:rPr>
        <w:t>MIEJSKIEGO NR 88</w:t>
      </w:r>
      <w:r w:rsidRPr="00703E2B">
        <w:rPr>
          <w:rFonts w:ascii="Arial" w:hAnsi="Arial" w:cs="Arial"/>
          <w:color w:val="0070C0"/>
          <w:sz w:val="52"/>
          <w:szCs w:val="48"/>
        </w:rPr>
        <w:t xml:space="preserve"> W ŁODZI</w:t>
      </w:r>
    </w:p>
    <w:p w14:paraId="7FBF5A8C" w14:textId="28AFC96F" w:rsidR="0030136C" w:rsidRPr="00703E2B" w:rsidRDefault="0030136C" w:rsidP="00703E2B">
      <w:pPr>
        <w:shd w:val="clear" w:color="auto" w:fill="FFFFFF"/>
        <w:spacing w:after="28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Podstawa prawna: Ustawa z dnia 14 grudnia 2016r. Prawo</w:t>
      </w:r>
      <w:r w:rsidR="00DF639D"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Oświatowe </w:t>
      </w:r>
      <w:r w:rsidR="00DF639D" w:rsidRPr="00703E2B">
        <w:rPr>
          <w:rFonts w:ascii="Arial" w:hAnsi="Arial" w:cs="Arial"/>
          <w:sz w:val="24"/>
          <w:szCs w:val="24"/>
        </w:rPr>
        <w:t>(Dz. U. z</w:t>
      </w:r>
      <w:r w:rsidR="00703E2B">
        <w:rPr>
          <w:rFonts w:ascii="Arial" w:hAnsi="Arial" w:cs="Arial"/>
          <w:sz w:val="24"/>
          <w:szCs w:val="24"/>
        </w:rPr>
        <w:t> </w:t>
      </w:r>
      <w:r w:rsidR="00DF639D" w:rsidRPr="00703E2B">
        <w:rPr>
          <w:rFonts w:ascii="Arial" w:hAnsi="Arial" w:cs="Arial"/>
          <w:sz w:val="24"/>
          <w:szCs w:val="24"/>
        </w:rPr>
        <w:t>2021 r. poz.1082 z późniejszymi zmianami) oraz Regulaminu Rady Rodziców.</w:t>
      </w:r>
    </w:p>
    <w:p w14:paraId="15D4A585" w14:textId="19DE8C0D" w:rsidR="00703E2B" w:rsidRDefault="00703E2B">
      <w:pPr>
        <w:rPr>
          <w:rFonts w:ascii="Arial" w:eastAsia="Times New Roman" w:hAnsi="Arial" w:cs="Arial"/>
          <w:b/>
          <w:bCs/>
          <w:color w:val="5E89AF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5E89AF"/>
          <w:sz w:val="24"/>
          <w:szCs w:val="24"/>
          <w:lang w:eastAsia="pl-PL"/>
        </w:rPr>
        <w:br w:type="page"/>
      </w:r>
    </w:p>
    <w:p w14:paraId="6B01A32B" w14:textId="77777777" w:rsidR="0030136C" w:rsidRPr="00E10F0D" w:rsidRDefault="0030136C" w:rsidP="00E10F0D">
      <w:pPr>
        <w:pStyle w:val="Nagwek2"/>
        <w:spacing w:before="240" w:after="12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  <w:r w:rsidRPr="00E10F0D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lastRenderedPageBreak/>
        <w:t>§1. Postanowienia ogólne.</w:t>
      </w:r>
    </w:p>
    <w:p w14:paraId="38DDA1A2" w14:textId="77777777" w:rsidR="0030136C" w:rsidRPr="00703E2B" w:rsidRDefault="0030136C" w:rsidP="000A5A5E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rodziców jest organizacją wewnętrzną przedszkola i stanowi reprezentację wszystkich rodziców, których dzieci uczęszczają do danej placówki.</w:t>
      </w:r>
    </w:p>
    <w:p w14:paraId="298E84D1" w14:textId="77777777" w:rsidR="0030136C" w:rsidRPr="00703E2B" w:rsidRDefault="0030136C" w:rsidP="000A5A5E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Postanowienia rady rodziców są obligatoryjne dla wszystkich rodziców.</w:t>
      </w:r>
    </w:p>
    <w:p w14:paraId="5B8A0BE8" w14:textId="2174CD5C" w:rsidR="0030136C" w:rsidRPr="00703E2B" w:rsidRDefault="0030136C" w:rsidP="000A5A5E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rodziców ustala regulamin swej działalności, który określa cele, zadania i</w:t>
      </w:r>
      <w:r w:rsidR="000A5A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organizację rady i nie może być sprzeczny ze Statutem przedszkola.</w:t>
      </w:r>
    </w:p>
    <w:p w14:paraId="59F7B625" w14:textId="77777777" w:rsidR="0030136C" w:rsidRPr="00703E2B" w:rsidRDefault="0030136C" w:rsidP="000A5A5E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rodziców służy współdziałaniu rodziców i nauczycieli w celu jednolitego oddziaływania na dzieci przez rodzinę i przedszkole w procesie nauczania, wychowania i opieki.</w:t>
      </w:r>
    </w:p>
    <w:p w14:paraId="0F1394BE" w14:textId="6CAC4750" w:rsidR="0030136C" w:rsidRPr="00703E2B" w:rsidRDefault="0030136C" w:rsidP="000A5A5E">
      <w:pPr>
        <w:numPr>
          <w:ilvl w:val="0"/>
          <w:numId w:val="2"/>
        </w:numPr>
        <w:shd w:val="clear" w:color="auto" w:fill="FFFFFF"/>
        <w:tabs>
          <w:tab w:val="clear" w:pos="720"/>
          <w:tab w:val="num" w:pos="825"/>
        </w:tabs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Współdziałanie rodziców i nauczycieli powinno sprzyjać podnoszeniu kultury pedagogicznej i prawidłowemu realizowaniu funkcji wychowawczej przez rodzinę, która dzięki naturalnej więzi uczuciowej najwcześniej kształtuje postawy dziecka, jego system wartości i przekonań, ambicje i dążenia oraz daje pierwszą wiedzę o</w:t>
      </w:r>
      <w:r w:rsidR="000A5A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życiu i świecie.</w:t>
      </w:r>
    </w:p>
    <w:p w14:paraId="7D3DF4B1" w14:textId="2587547E" w:rsidR="0030136C" w:rsidRPr="00703E2B" w:rsidRDefault="0030136C" w:rsidP="000A5A5E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rodziców w życiu przedszkola winien przyczyniać się do podnoszenia poziomu dydaktycznego, rozwiązywania problemów wychowawczych i</w:t>
      </w:r>
      <w:r w:rsidR="000A5A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zaspokajania potrzeb.</w:t>
      </w:r>
    </w:p>
    <w:p w14:paraId="4CE128EE" w14:textId="77777777" w:rsidR="0030136C" w:rsidRPr="00703E2B" w:rsidRDefault="0030136C" w:rsidP="000A5A5E">
      <w:pPr>
        <w:numPr>
          <w:ilvl w:val="0"/>
          <w:numId w:val="2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Opinia rady rodziców brana jest pod uwagę przy dokonaniu oceny dorobku zawodowego nauczycieli, ubiegających się o stopnie awansu zawodowego za okres stażu.</w:t>
      </w:r>
    </w:p>
    <w:p w14:paraId="74EC0B66" w14:textId="77777777" w:rsidR="0030136C" w:rsidRPr="000A5A5E" w:rsidRDefault="0030136C" w:rsidP="000A5A5E">
      <w:pPr>
        <w:pStyle w:val="Nagwek2"/>
        <w:spacing w:before="240" w:after="12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  <w:r w:rsidRPr="000A5A5E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>§ 2. Cele i zadania rady rodziców.</w:t>
      </w:r>
    </w:p>
    <w:p w14:paraId="1E7E3933" w14:textId="77777777" w:rsidR="0030136C" w:rsidRPr="00703E2B" w:rsidRDefault="0030136C" w:rsidP="003213F7">
      <w:pPr>
        <w:numPr>
          <w:ilvl w:val="0"/>
          <w:numId w:val="4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Zapewnienie współpracy rodziców z przedszkolem w doskonaleniu organizacji pracy dydaktycznej, wychowawczej i opiekuńczej:</w:t>
      </w:r>
    </w:p>
    <w:p w14:paraId="6B6517CA" w14:textId="77777777" w:rsidR="0030136C" w:rsidRPr="00703E2B" w:rsidRDefault="0030136C" w:rsidP="00216ACC">
      <w:pPr>
        <w:numPr>
          <w:ilvl w:val="0"/>
          <w:numId w:val="2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poznanie i opiniowanie przyjętego do realizacji programu wychowania przedszkolnego;</w:t>
      </w:r>
    </w:p>
    <w:p w14:paraId="204E9E6A" w14:textId="77777777" w:rsidR="0030136C" w:rsidRPr="00703E2B" w:rsidRDefault="0030136C" w:rsidP="00216ACC">
      <w:pPr>
        <w:numPr>
          <w:ilvl w:val="0"/>
          <w:numId w:val="2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pomoc w wypracowaniu jak najlepszej organizacji pracy placówki dostosowane do potrzeb środowiska;</w:t>
      </w:r>
    </w:p>
    <w:p w14:paraId="03201012" w14:textId="77777777" w:rsidR="0030136C" w:rsidRPr="00703E2B" w:rsidRDefault="0030136C" w:rsidP="00216ACC">
      <w:pPr>
        <w:numPr>
          <w:ilvl w:val="0"/>
          <w:numId w:val="29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zajęciach otwartych i wybranych posiedzeniach rady pedagogicznej na zaproszenie przewodniczącego Rady Pedagogicznej za zgodą lub na wniosek rady pedagogicznej.</w:t>
      </w:r>
    </w:p>
    <w:p w14:paraId="00152190" w14:textId="77777777" w:rsidR="0030136C" w:rsidRPr="00703E2B" w:rsidRDefault="0030136C" w:rsidP="003213F7">
      <w:pPr>
        <w:numPr>
          <w:ilvl w:val="0"/>
          <w:numId w:val="6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w zakresie rozszerzania i pogłębiania oddziaływań wychowawczych przedszkola i rodziny:</w:t>
      </w:r>
    </w:p>
    <w:p w14:paraId="45B54C6F" w14:textId="77777777" w:rsidR="0030136C" w:rsidRPr="00703E2B" w:rsidRDefault="0030136C" w:rsidP="00216ACC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dokonywanie wspólnie z nauczycielami analizy i oceny postaw i postępów dzieci zgodnie z ich potencjałem możliwościami rozwojowymi;</w:t>
      </w:r>
    </w:p>
    <w:p w14:paraId="574214DC" w14:textId="77777777" w:rsidR="0030136C" w:rsidRPr="00703E2B" w:rsidRDefault="0030136C" w:rsidP="00216ACC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współudział w organizowaniu zajęć dodatkowych dzieciom, płatnych w pełni przez rodziców;</w:t>
      </w:r>
    </w:p>
    <w:p w14:paraId="1D272353" w14:textId="77777777" w:rsidR="0030136C" w:rsidRPr="00703E2B" w:rsidRDefault="0030136C" w:rsidP="00216ACC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organizowaniu imprez kulturalnych, artystycznych i sportowych dla dzieci;</w:t>
      </w:r>
    </w:p>
    <w:p w14:paraId="0182F41C" w14:textId="77777777" w:rsidR="0030136C" w:rsidRPr="00703E2B" w:rsidRDefault="0030136C" w:rsidP="00216ACC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rozwijanie przy udziale nauczycieli i innych specjalistów poradnictwa wychowawczego dla rodziców;</w:t>
      </w:r>
    </w:p>
    <w:p w14:paraId="17DB7831" w14:textId="01D484B9" w:rsidR="0030136C" w:rsidRPr="00703E2B" w:rsidRDefault="0030136C" w:rsidP="00216ACC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udzielanie placówce pomocy materialnej na rzecz rozwoju pracy wychowawczej i</w:t>
      </w:r>
      <w:r w:rsidR="003213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dydaktycznej przedszkola.</w:t>
      </w:r>
    </w:p>
    <w:p w14:paraId="599EB51C" w14:textId="77777777" w:rsidR="0030136C" w:rsidRPr="00703E2B" w:rsidRDefault="0030136C" w:rsidP="003213F7">
      <w:pPr>
        <w:numPr>
          <w:ilvl w:val="0"/>
          <w:numId w:val="8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kompetencji rady rodziców należy:</w:t>
      </w:r>
    </w:p>
    <w:p w14:paraId="1C2A350F" w14:textId="7752CAFD" w:rsidR="0030136C" w:rsidRPr="00216ACC" w:rsidRDefault="0030136C" w:rsidP="00216ACC">
      <w:pPr>
        <w:numPr>
          <w:ilvl w:val="0"/>
          <w:numId w:val="3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opiniowanie programu i harmonogramu poprawy efektywności kształcenia i</w:t>
      </w:r>
      <w:r w:rsidR="003213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wychowania szkoły lub placówki;</w:t>
      </w:r>
    </w:p>
    <w:p w14:paraId="1A423979" w14:textId="77777777" w:rsidR="0030136C" w:rsidRPr="00FD18D0" w:rsidRDefault="0030136C" w:rsidP="00FD18D0">
      <w:pPr>
        <w:pStyle w:val="Nagwek2"/>
        <w:spacing w:before="240" w:after="12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  <w:r w:rsidRPr="00FD18D0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>§ 3. Skład i struktura rady rodziców.</w:t>
      </w:r>
    </w:p>
    <w:p w14:paraId="79A39332" w14:textId="6D0670FF" w:rsidR="0030136C" w:rsidRPr="00703E2B" w:rsidRDefault="0030136C" w:rsidP="00296611">
      <w:pPr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Podstawowe ogniwo rady rodziców stanowi </w:t>
      </w:r>
      <w:r w:rsidRPr="00703E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rada oddziału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Rada oddziału</w:t>
      </w:r>
      <w:r w:rsidR="00ED05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wybierana jest przez ogół rodziców danej grupy.</w:t>
      </w:r>
    </w:p>
    <w:p w14:paraId="1352E6DE" w14:textId="3545056A" w:rsidR="0030136C" w:rsidRPr="00703E2B" w:rsidRDefault="0030136C" w:rsidP="00296611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wyborach rodziców - do rady grupy - jedno dziecko reprezentuje jeden rodzic. </w:t>
      </w:r>
    </w:p>
    <w:p w14:paraId="6E6F964E" w14:textId="77777777" w:rsidR="0030136C" w:rsidRPr="00703E2B" w:rsidRDefault="0030136C" w:rsidP="00296611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Rady oddziałowe wybierają, w tajnym głosowaniu, po 3 przedstawicieli do rady rodziców.</w:t>
      </w:r>
    </w:p>
    <w:p w14:paraId="49E62F5D" w14:textId="77777777" w:rsidR="0030136C" w:rsidRPr="00703E2B" w:rsidRDefault="0030136C" w:rsidP="00296611">
      <w:pPr>
        <w:numPr>
          <w:ilvl w:val="0"/>
          <w:numId w:val="3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Wybory przeprowadza się na pierwszym zebraniu rodziców w każ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softHyphen/>
        <w:t>dym roku szkolnym.</w:t>
      </w:r>
    </w:p>
    <w:p w14:paraId="68AEE3B5" w14:textId="739DFC80" w:rsidR="00ED0511" w:rsidRPr="00296611" w:rsidRDefault="0030136C" w:rsidP="00296611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rady rodziców wchodzi po 3 przedstawicieli, wybranych w tajnych wyborach przez ro</w:t>
      </w: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softHyphen/>
        <w:t>dziców wychowanków danej grupy</w:t>
      </w:r>
      <w:r w:rsidR="00ED0511"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09A3A4E" w14:textId="39EA314D" w:rsidR="00DF639D" w:rsidRPr="00296611" w:rsidRDefault="0030136C" w:rsidP="00296611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Działalnością rady rodziców kieruje prezydium wyłonione na pierwszym posiedzeniu rady, w skład którego wchodzą:</w:t>
      </w:r>
    </w:p>
    <w:p w14:paraId="67BBB4E6" w14:textId="7539CAE9" w:rsidR="0030136C" w:rsidRPr="00296611" w:rsidRDefault="0030136C" w:rsidP="009334C9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przewodniczący rady rodziców;</w:t>
      </w:r>
    </w:p>
    <w:p w14:paraId="2717D16B" w14:textId="5EEDC1CB" w:rsidR="002A5AF8" w:rsidRPr="00296611" w:rsidRDefault="002A5AF8" w:rsidP="009334C9">
      <w:pPr>
        <w:pStyle w:val="Akapitzlist"/>
        <w:numPr>
          <w:ilvl w:val="1"/>
          <w:numId w:val="33"/>
        </w:numPr>
        <w:shd w:val="clear" w:color="auto" w:fill="FFFFFF"/>
        <w:spacing w:after="0" w:line="360" w:lineRule="auto"/>
        <w:ind w:hanging="29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skarbnik</w:t>
      </w:r>
      <w:r w:rsidR="00ED0511"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104A008" w14:textId="77777777" w:rsidR="009334C9" w:rsidRDefault="0030136C" w:rsidP="00296611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rodziców może tworzyć stałe komisje problemowe oraz powoływać, spośród swych członków, komisje dla wykonania zadań doraźnych.</w:t>
      </w:r>
    </w:p>
    <w:p w14:paraId="11D11FEB" w14:textId="77777777" w:rsidR="009334C9" w:rsidRDefault="0030136C" w:rsidP="00296611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Członków stałych i doraźnych komisji oraz ich przewodniczących powołuje prezydium rady rodziców.</w:t>
      </w:r>
    </w:p>
    <w:p w14:paraId="1D90D3C2" w14:textId="77777777" w:rsidR="009334C9" w:rsidRDefault="0030136C" w:rsidP="00296611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Kadencja rady trwa 1 rok. W każdym roku jej skład może ulec zmianie.</w:t>
      </w:r>
    </w:p>
    <w:p w14:paraId="5D3384B1" w14:textId="77777777" w:rsidR="009334C9" w:rsidRDefault="0030136C" w:rsidP="00296611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Członkowie rady rodziców i jej ogniw pełnią swe funkcje honorowo.</w:t>
      </w:r>
    </w:p>
    <w:p w14:paraId="57C9C4FF" w14:textId="31DBED83" w:rsidR="0030136C" w:rsidRPr="00296611" w:rsidRDefault="0030136C" w:rsidP="00296611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66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posiedzeniach rady rodziców uczestniczy dyrektor przedszkola z głosem doradczym. W posiedzeniach rady rodziców mogą uczestniczyć nauczyciele.</w:t>
      </w:r>
    </w:p>
    <w:p w14:paraId="72973D48" w14:textId="77777777" w:rsidR="0030136C" w:rsidRPr="0009142E" w:rsidRDefault="0030136C" w:rsidP="0009142E">
      <w:pPr>
        <w:pStyle w:val="Nagwek2"/>
        <w:spacing w:before="240" w:after="12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  <w:r w:rsidRPr="0009142E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>§ 4 Organizacja pracy rady rodziców.</w:t>
      </w:r>
    </w:p>
    <w:p w14:paraId="34D0BB05" w14:textId="77777777" w:rsidR="00CD4E5F" w:rsidRDefault="0030136C" w:rsidP="00CD4E5F">
      <w:pPr>
        <w:numPr>
          <w:ilvl w:val="0"/>
          <w:numId w:val="15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Plenarne posiedzenie rady rodziców odbywają się dwa razy w ciągu roku szkolnego oraz dodatkowo na wniosek dyrektora placówki, przewodniczącego Rady lub grupy jej członków, jeżeli wniosek taki poparło co najmniej 3 członków prezydium rady rodziców.</w:t>
      </w:r>
    </w:p>
    <w:p w14:paraId="5CF50DEA" w14:textId="77777777" w:rsidR="00CD4E5F" w:rsidRDefault="0030136C" w:rsidP="00CD4E5F">
      <w:pPr>
        <w:numPr>
          <w:ilvl w:val="0"/>
          <w:numId w:val="15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Rada rodziców podejmuje uchwały na posiedzeniach plenarnych zwykłą większością głosów w obecności co najmniej 2/3 członków rady. </w:t>
      </w:r>
    </w:p>
    <w:p w14:paraId="52D6DEF7" w14:textId="77777777" w:rsidR="00CD4E5F" w:rsidRDefault="0030136C" w:rsidP="00CD4E5F">
      <w:pPr>
        <w:numPr>
          <w:ilvl w:val="0"/>
          <w:numId w:val="15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Uchwały rady rodziców obowiązują od momentu podpisania przez przewodniczącego rady lub jego zastępcę oraz dyrektora placówki i są obligatoryjne dla wszystkich rodziców, których dzieci uczęszczają do przedszkola.</w:t>
      </w:r>
    </w:p>
    <w:p w14:paraId="5359D912" w14:textId="77777777" w:rsidR="00CD4E5F" w:rsidRDefault="0030136C" w:rsidP="00CD4E5F">
      <w:pPr>
        <w:numPr>
          <w:ilvl w:val="0"/>
          <w:numId w:val="15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4E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Zadaniem przewodniczącego rady rodziców jest:</w:t>
      </w:r>
    </w:p>
    <w:p w14:paraId="2F3CE7CE" w14:textId="77777777" w:rsidR="00CD4E5F" w:rsidRDefault="00CD4E5F" w:rsidP="00CD4E5F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4E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projektu planu działalności,</w:t>
      </w:r>
    </w:p>
    <w:p w14:paraId="561B3DA5" w14:textId="77777777" w:rsidR="00CD4E5F" w:rsidRDefault="00CD4E5F" w:rsidP="00CD4E5F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4E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współdziałanie ze wszystkimi członkami Rady Rodziców i włączenie ich do pracy,</w:t>
      </w:r>
    </w:p>
    <w:p w14:paraId="3A00BEFC" w14:textId="77777777" w:rsidR="00CD4E5F" w:rsidRDefault="00CD4E5F" w:rsidP="00CD4E5F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4E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kierowanie działalnością finansowo - gospodarczą Rady,</w:t>
      </w:r>
    </w:p>
    <w:p w14:paraId="4E3C131E" w14:textId="59FD2B2F" w:rsidR="00CD4E5F" w:rsidRDefault="00CD4E5F" w:rsidP="00CD4E5F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4E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przekazywanie opinii i postulatów Rady Rodziców dyrektorowi przedszkola i</w:t>
      </w:r>
      <w:r w:rsidR="003109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CD4E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Radzie Pedagogicznej,</w:t>
      </w:r>
    </w:p>
    <w:p w14:paraId="7D0B8B9F" w14:textId="0D2E9E02" w:rsidR="00CD4E5F" w:rsidRPr="00CD4E5F" w:rsidRDefault="00CD4E5F" w:rsidP="00CD4E5F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4E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reprezentowanie Rady Rodziców na zewnątrz</w:t>
      </w:r>
      <w:r w:rsidR="003109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6C2FB912" w14:textId="460E809F" w:rsidR="00CD4E5F" w:rsidRPr="00CD4E5F" w:rsidRDefault="00CD4E5F" w:rsidP="00CD4E5F">
      <w:pPr>
        <w:pStyle w:val="Tekstpodstawowy"/>
        <w:numPr>
          <w:ilvl w:val="0"/>
          <w:numId w:val="34"/>
        </w:numPr>
        <w:spacing w:before="0" w:after="0" w:line="360" w:lineRule="auto"/>
        <w:jc w:val="left"/>
        <w:rPr>
          <w:sz w:val="24"/>
          <w:szCs w:val="24"/>
        </w:rPr>
      </w:pPr>
      <w:r w:rsidRPr="00703E2B">
        <w:rPr>
          <w:sz w:val="24"/>
          <w:szCs w:val="24"/>
        </w:rPr>
        <w:t>Rada Rodziców może udzielić pełnomocnictwa dyrektorowi   do podejmowania decyzji w sprawie przeznaczania pieniędzy na wydatki przedszkolne.</w:t>
      </w:r>
    </w:p>
    <w:p w14:paraId="2B619C13" w14:textId="030DAA91" w:rsidR="00CD4E5F" w:rsidRDefault="0030136C" w:rsidP="00CD4E5F">
      <w:pPr>
        <w:numPr>
          <w:ilvl w:val="0"/>
          <w:numId w:val="15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Zadaniem </w:t>
      </w:r>
      <w:r w:rsidR="00623BB7"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Rady Rodziców 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kontrolowanie prowadzonej gospodarki finansowe</w:t>
      </w:r>
      <w:r w:rsidR="00DF639D"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</w:t>
      </w:r>
      <w:r w:rsidR="003109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dokumentów finansowych Rady Rodziców:</w:t>
      </w:r>
    </w:p>
    <w:p w14:paraId="648443F0" w14:textId="77777777" w:rsidR="00DD4845" w:rsidRDefault="00CD4E5F" w:rsidP="00DD4845">
      <w:pPr>
        <w:pStyle w:val="Akapitzlist"/>
        <w:numPr>
          <w:ilvl w:val="0"/>
          <w:numId w:val="3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D48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Przeprowadzanie kontroli minimum 2 razy w roku;</w:t>
      </w:r>
    </w:p>
    <w:p w14:paraId="489C3B74" w14:textId="77777777" w:rsidR="00DD4845" w:rsidRDefault="00CD4E5F" w:rsidP="00DD4845">
      <w:pPr>
        <w:pStyle w:val="Akapitzlist"/>
        <w:numPr>
          <w:ilvl w:val="0"/>
          <w:numId w:val="3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D48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potwierdzenie tego faktu własnoręcznym podpisem;</w:t>
      </w:r>
    </w:p>
    <w:p w14:paraId="2AEF8770" w14:textId="4A58B81E" w:rsidR="00CD4E5F" w:rsidRPr="00DD4845" w:rsidRDefault="00CD4E5F" w:rsidP="00DD4845">
      <w:pPr>
        <w:pStyle w:val="Akapitzlist"/>
        <w:numPr>
          <w:ilvl w:val="0"/>
          <w:numId w:val="36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D48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przedstawienie wyników kontroli przewodniczącemu i dyrektorowi przedszkola, (w przypadku stwierdzenia nieprawidłowości pisemne sporządzenie protokołu ze wskazaniem stwierdzonych nieprawidłowości).</w:t>
      </w:r>
    </w:p>
    <w:p w14:paraId="5807621C" w14:textId="77777777" w:rsidR="00CD4E5F" w:rsidRDefault="0030136C" w:rsidP="00CD4E5F">
      <w:pPr>
        <w:numPr>
          <w:ilvl w:val="0"/>
          <w:numId w:val="15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Całokształt działalności finansowej i rachunkowości rada rodziców powierza jednemu ze swoich członków.</w:t>
      </w:r>
    </w:p>
    <w:p w14:paraId="75177811" w14:textId="214C3FC2" w:rsidR="0030136C" w:rsidRPr="00703E2B" w:rsidRDefault="0030136C" w:rsidP="00CD4E5F">
      <w:pPr>
        <w:numPr>
          <w:ilvl w:val="0"/>
          <w:numId w:val="15"/>
        </w:numPr>
        <w:shd w:val="clear" w:color="auto" w:fill="FFFFFF"/>
        <w:spacing w:after="0" w:line="360" w:lineRule="auto"/>
        <w:ind w:left="25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rodziców na swym pierwszym w danym roku szkolnym posiedzeniu opracowuje pla</w:t>
      </w:r>
      <w:r w:rsidR="003240D5"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 działania</w:t>
      </w:r>
      <w:r w:rsidR="003109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240D5"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który zostaje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przyjęt</w:t>
      </w:r>
      <w:r w:rsidR="0031090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realizacji, jeśli w głosowaniu jawnym uzyskają zwykłą większość głosów przy obecności co najmniej 2/3 członków rady.</w:t>
      </w:r>
    </w:p>
    <w:p w14:paraId="20661EB0" w14:textId="77777777" w:rsidR="0030136C" w:rsidRPr="0009142E" w:rsidRDefault="0030136C" w:rsidP="0009142E">
      <w:pPr>
        <w:pStyle w:val="Nagwek2"/>
        <w:spacing w:before="240" w:after="12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  <w:r w:rsidRPr="0009142E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>§ 5 Zasady działalności finansowo - gospodarczej.</w:t>
      </w:r>
    </w:p>
    <w:p w14:paraId="4E2CAC85" w14:textId="67FC3007" w:rsidR="00B80F14" w:rsidRDefault="0030136C" w:rsidP="00B80F14">
      <w:pPr>
        <w:pStyle w:val="Akapitzlist"/>
        <w:numPr>
          <w:ilvl w:val="0"/>
          <w:numId w:val="37"/>
        </w:numPr>
        <w:shd w:val="clear" w:color="auto" w:fill="FFFFFF"/>
        <w:spacing w:after="28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celu wspierania działalności statutowej placówki, rada rodziców może gromadzić swe fun</w:t>
      </w:r>
      <w:r w:rsidR="00DF639D"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dusze na jednym koncie bankowym założonym przez radę Rodziców.</w:t>
      </w:r>
    </w:p>
    <w:p w14:paraId="5899DC99" w14:textId="77777777" w:rsidR="00B80F14" w:rsidRDefault="0030136C" w:rsidP="00B80F14">
      <w:pPr>
        <w:pStyle w:val="Akapitzlist"/>
        <w:numPr>
          <w:ilvl w:val="0"/>
          <w:numId w:val="37"/>
        </w:numPr>
        <w:shd w:val="clear" w:color="auto" w:fill="FFFFFF"/>
        <w:spacing w:after="28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Fundusze rady rodziców powstają z dobrowolnych składek wszystkich rodziców.</w:t>
      </w:r>
    </w:p>
    <w:p w14:paraId="626E4524" w14:textId="77777777" w:rsidR="00B80F14" w:rsidRPr="00B80F14" w:rsidRDefault="0030136C" w:rsidP="00B80F14">
      <w:pPr>
        <w:pStyle w:val="Akapitzlist"/>
        <w:numPr>
          <w:ilvl w:val="0"/>
          <w:numId w:val="37"/>
        </w:numPr>
        <w:shd w:val="clear" w:color="auto" w:fill="FFFFFF"/>
        <w:spacing w:after="28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Wysokość składki w każdym roku szkolnym </w:t>
      </w:r>
      <w:r w:rsidRPr="00B80F14">
        <w:rPr>
          <w:rFonts w:ascii="Arial" w:eastAsia="Times New Roman" w:hAnsi="Arial" w:cs="Arial"/>
          <w:sz w:val="24"/>
          <w:szCs w:val="24"/>
          <w:lang w:eastAsia="pl-PL"/>
        </w:rPr>
        <w:t>ustala rada rodziców na pierwszym zebraniu.</w:t>
      </w:r>
    </w:p>
    <w:p w14:paraId="0B750D87" w14:textId="77777777" w:rsidR="00B80F14" w:rsidRDefault="0030136C" w:rsidP="00B80F14">
      <w:pPr>
        <w:pStyle w:val="Akapitzlist"/>
        <w:numPr>
          <w:ilvl w:val="0"/>
          <w:numId w:val="37"/>
        </w:numPr>
        <w:shd w:val="clear" w:color="auto" w:fill="FFFFFF"/>
        <w:spacing w:after="28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Rodzice wpłacają deklarowaną składkę jednorazowo, kwartalnie lub w ratach miesięcznych.</w:t>
      </w:r>
    </w:p>
    <w:p w14:paraId="3BBB0DF4" w14:textId="77777777" w:rsidR="00B80F14" w:rsidRDefault="0030136C" w:rsidP="00B80F14">
      <w:pPr>
        <w:pStyle w:val="Akapitzlist"/>
        <w:numPr>
          <w:ilvl w:val="0"/>
          <w:numId w:val="37"/>
        </w:numPr>
        <w:shd w:val="clear" w:color="auto" w:fill="FFFFFF"/>
        <w:spacing w:after="28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Składkę na radę rodziców oraz inne przychody wpłacane</w:t>
      </w:r>
      <w:r w:rsidR="00DF639D"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są na konto Rady Rodziców.</w:t>
      </w:r>
    </w:p>
    <w:p w14:paraId="5FCF78D6" w14:textId="3F2FB5B3" w:rsidR="003240D5" w:rsidRPr="00B80F14" w:rsidRDefault="0030136C" w:rsidP="00B80F14">
      <w:pPr>
        <w:pStyle w:val="Akapitzlist"/>
        <w:numPr>
          <w:ilvl w:val="0"/>
          <w:numId w:val="37"/>
        </w:numPr>
        <w:shd w:val="clear" w:color="auto" w:fill="FFFFFF"/>
        <w:spacing w:after="28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Rozliczenia z organizowanych przez radę rodziców imprez, zakupów powinny być udokumentowane odpowiednimi dowodami księgowymi, które załącza się do właściwego zestawienia</w:t>
      </w:r>
      <w:r w:rsid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240D5" w:rsidRP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(faktury, paragony)</w:t>
      </w:r>
      <w:r w:rsidR="00B80F1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02953FA" w14:textId="16451C9D" w:rsidR="0030136C" w:rsidRPr="00B80F14" w:rsidRDefault="0030136C" w:rsidP="00B80F14">
      <w:pPr>
        <w:pStyle w:val="Akapitzlist"/>
        <w:numPr>
          <w:ilvl w:val="0"/>
          <w:numId w:val="37"/>
        </w:numPr>
        <w:shd w:val="clear" w:color="auto" w:fill="FFFFFF"/>
        <w:spacing w:after="288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0F14">
        <w:rPr>
          <w:rFonts w:ascii="Arial" w:hAnsi="Arial" w:cs="Arial"/>
          <w:sz w:val="24"/>
          <w:szCs w:val="24"/>
        </w:rPr>
        <w:t>Rada Rodziców może upoważnić wybrane osoby do dysponowania</w:t>
      </w:r>
      <w:r w:rsidR="00B80F14">
        <w:rPr>
          <w:rFonts w:ascii="Arial" w:hAnsi="Arial" w:cs="Arial"/>
          <w:sz w:val="24"/>
          <w:szCs w:val="24"/>
        </w:rPr>
        <w:t xml:space="preserve"> </w:t>
      </w:r>
      <w:r w:rsidRPr="00B80F14">
        <w:rPr>
          <w:rFonts w:ascii="Arial" w:hAnsi="Arial" w:cs="Arial"/>
          <w:sz w:val="24"/>
          <w:szCs w:val="24"/>
        </w:rPr>
        <w:t xml:space="preserve">gromadzonymi środkami pieniężnymi, prowadzenia </w:t>
      </w:r>
      <w:r w:rsidR="00623BB7" w:rsidRPr="00B80F14">
        <w:rPr>
          <w:rFonts w:ascii="Arial" w:hAnsi="Arial" w:cs="Arial"/>
          <w:sz w:val="24"/>
          <w:szCs w:val="24"/>
        </w:rPr>
        <w:t>rachunkowości oraz zbierania składek</w:t>
      </w:r>
      <w:r w:rsidR="00B80F14">
        <w:rPr>
          <w:rFonts w:ascii="Arial" w:hAnsi="Arial" w:cs="Arial"/>
          <w:sz w:val="24"/>
          <w:szCs w:val="24"/>
        </w:rPr>
        <w:t>.</w:t>
      </w:r>
    </w:p>
    <w:p w14:paraId="0C876920" w14:textId="77777777" w:rsidR="0030136C" w:rsidRPr="0009142E" w:rsidRDefault="0030136C" w:rsidP="0009142E">
      <w:pPr>
        <w:pStyle w:val="Nagwek2"/>
        <w:spacing w:before="240" w:after="120" w:line="360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</w:pPr>
      <w:r w:rsidRPr="0009142E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>§ 6. Postanowienia końcowe.</w:t>
      </w:r>
    </w:p>
    <w:p w14:paraId="59B77188" w14:textId="6A484D27" w:rsidR="005D4AA4" w:rsidRDefault="0030136C" w:rsidP="005D4AA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Działalność rady rodziców nie może być sprzeczna ze Statutem przedszkola i</w:t>
      </w:r>
      <w:r w:rsid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obowiązującymi przepisami oświatowymi.</w:t>
      </w:r>
    </w:p>
    <w:p w14:paraId="1519B45F" w14:textId="77777777" w:rsidR="005D4AA4" w:rsidRDefault="0030136C" w:rsidP="005D4AA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Uchwały rady rodziców zapadają zwykłą większością głosów, w głosowaniu jawnym przy obecności co najmniej połowy uprawnionych.</w:t>
      </w:r>
    </w:p>
    <w:p w14:paraId="10A287ED" w14:textId="77777777" w:rsidR="005D4AA4" w:rsidRDefault="0030136C" w:rsidP="005D4AA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uchwały i inne decyzje rady rodziców są sprzeczne z obowiązującymi przepisami lub interesem przedszkola - dyrektor placówki zawiesza ich wykonanie i bezzwłocznie przedstawia sprawę do decyzji organowi prowadzącemu. Jest to decyzja ostateczna.</w:t>
      </w:r>
    </w:p>
    <w:p w14:paraId="4FD0FE92" w14:textId="3FE35E39" w:rsidR="00E24083" w:rsidRPr="005D4AA4" w:rsidRDefault="0030136C" w:rsidP="005D4AA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Członkowie rady rodziców nie wywiązujący się z obowiązków, mogą być odwołani przed upływem kadencji na zebraniu grupowym.</w:t>
      </w:r>
    </w:p>
    <w:p w14:paraId="7100997B" w14:textId="77777777" w:rsidR="005D4AA4" w:rsidRDefault="00E24083" w:rsidP="005D4AA4">
      <w:pPr>
        <w:pStyle w:val="Akapitzlist"/>
        <w:numPr>
          <w:ilvl w:val="0"/>
          <w:numId w:val="38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Rodziców posługuj</w:t>
      </w:r>
      <w:r w:rsid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następując</w:t>
      </w:r>
      <w:r w:rsid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</w:t>
      </w: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pieczątką:</w:t>
      </w:r>
      <w:r w:rsid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D85E696" w14:textId="736E7EBA" w:rsidR="00E24083" w:rsidRPr="005D4AA4" w:rsidRDefault="00E24083" w:rsidP="005D4A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RADA RODZICÓW</w:t>
      </w:r>
    </w:p>
    <w:p w14:paraId="5E39AC07" w14:textId="68D336EB" w:rsidR="00E24083" w:rsidRPr="00703E2B" w:rsidRDefault="00E24083" w:rsidP="005D4A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 Przedszkolu Miejski</w:t>
      </w:r>
      <w:r w:rsid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 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nr 88</w:t>
      </w:r>
    </w:p>
    <w:p w14:paraId="0295BCFD" w14:textId="7482C1EB" w:rsidR="00E24083" w:rsidRPr="00703E2B" w:rsidRDefault="00E24083" w:rsidP="005D4AA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93-503 Łódź,</w:t>
      </w:r>
      <w:r w:rsid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ul. Rogozińskiego 4</w:t>
      </w:r>
    </w:p>
    <w:p w14:paraId="03F9F9ED" w14:textId="0925ADD1" w:rsidR="005D4AA4" w:rsidRPr="00703E2B" w:rsidRDefault="00E24083" w:rsidP="001A4153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Tel.684-22-78</w:t>
      </w:r>
      <w:r w:rsidR="005D4A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  <w:r w:rsidRPr="00703E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NIP 729-118-17-01</w:t>
      </w:r>
    </w:p>
    <w:p w14:paraId="530524B0" w14:textId="032901AB" w:rsidR="003011B0" w:rsidRPr="00703E2B" w:rsidRDefault="0030136C" w:rsidP="005D4AA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sz w:val="24"/>
          <w:szCs w:val="24"/>
          <w:lang w:eastAsia="pl-PL"/>
        </w:rPr>
        <w:t>Regulamin Rady Rodzi</w:t>
      </w:r>
      <w:r w:rsidR="00DF639D" w:rsidRPr="00703E2B">
        <w:rPr>
          <w:rFonts w:ascii="Arial" w:eastAsia="Times New Roman" w:hAnsi="Arial" w:cs="Arial"/>
          <w:sz w:val="24"/>
          <w:szCs w:val="24"/>
          <w:lang w:eastAsia="pl-PL"/>
        </w:rPr>
        <w:t>ców Przedszkola Miejskiego Nr 88</w:t>
      </w:r>
      <w:r w:rsidRPr="00703E2B">
        <w:rPr>
          <w:rFonts w:ascii="Arial" w:eastAsia="Times New Roman" w:hAnsi="Arial" w:cs="Arial"/>
          <w:sz w:val="24"/>
          <w:szCs w:val="24"/>
          <w:lang w:eastAsia="pl-PL"/>
        </w:rPr>
        <w:t xml:space="preserve"> w Łodzi uchwalono </w:t>
      </w:r>
    </w:p>
    <w:p w14:paraId="6BDB2F5E" w14:textId="6552DA68" w:rsidR="00E24083" w:rsidRDefault="0030136C" w:rsidP="00764C4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3E2B">
        <w:rPr>
          <w:rFonts w:ascii="Arial" w:eastAsia="Times New Roman" w:hAnsi="Arial" w:cs="Arial"/>
          <w:sz w:val="24"/>
          <w:szCs w:val="24"/>
          <w:lang w:eastAsia="pl-PL"/>
        </w:rPr>
        <w:t xml:space="preserve">Uchwałą Nr </w:t>
      </w:r>
      <w:r w:rsidR="00ED14B4" w:rsidRPr="00703E2B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Pr="00703E2B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432CE2" w:rsidRPr="00703E2B">
        <w:rPr>
          <w:rFonts w:ascii="Arial" w:eastAsia="Times New Roman" w:hAnsi="Arial" w:cs="Arial"/>
          <w:sz w:val="24"/>
          <w:szCs w:val="24"/>
          <w:lang w:eastAsia="pl-PL"/>
        </w:rPr>
        <w:t>06.03.2023</w:t>
      </w:r>
      <w:r w:rsidR="003011B0" w:rsidRPr="00703E2B">
        <w:rPr>
          <w:rFonts w:ascii="Arial" w:eastAsia="Times New Roman" w:hAnsi="Arial" w:cs="Arial"/>
          <w:sz w:val="24"/>
          <w:szCs w:val="24"/>
          <w:lang w:eastAsia="pl-PL"/>
        </w:rPr>
        <w:t xml:space="preserve"> r </w:t>
      </w:r>
      <w:r w:rsidRPr="00703E2B">
        <w:rPr>
          <w:rFonts w:ascii="Arial" w:eastAsia="Times New Roman" w:hAnsi="Arial" w:cs="Arial"/>
          <w:sz w:val="24"/>
          <w:szCs w:val="24"/>
          <w:lang w:eastAsia="pl-PL"/>
        </w:rPr>
        <w:t>przez radę rodzi</w:t>
      </w:r>
      <w:r w:rsidR="00DF639D" w:rsidRPr="00703E2B">
        <w:rPr>
          <w:rFonts w:ascii="Arial" w:eastAsia="Times New Roman" w:hAnsi="Arial" w:cs="Arial"/>
          <w:sz w:val="24"/>
          <w:szCs w:val="24"/>
          <w:lang w:eastAsia="pl-PL"/>
        </w:rPr>
        <w:t>ców Przedszkola Miejskiego Nr 88</w:t>
      </w:r>
    </w:p>
    <w:p w14:paraId="110567FB" w14:textId="1772CC4C" w:rsidR="00764C4F" w:rsidRDefault="00764C4F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A1EAC49" w14:textId="3B540057" w:rsidR="00E24083" w:rsidRPr="00173698" w:rsidRDefault="00173698" w:rsidP="00173698">
      <w:pPr>
        <w:spacing w:line="360" w:lineRule="auto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Z</w:t>
      </w:r>
      <w:r w:rsidR="00E24083" w:rsidRPr="00173698">
        <w:rPr>
          <w:rFonts w:ascii="Arial" w:hAnsi="Arial" w:cs="Arial"/>
          <w:sz w:val="24"/>
          <w:szCs w:val="24"/>
        </w:rPr>
        <w:t>ałącznik nr 1</w:t>
      </w:r>
    </w:p>
    <w:p w14:paraId="0E2A5FC9" w14:textId="46496E6B" w:rsidR="00E24083" w:rsidRPr="00803739" w:rsidRDefault="00E24083" w:rsidP="00803739">
      <w:pPr>
        <w:pStyle w:val="Nagwek3"/>
        <w:spacing w:before="240" w:after="360" w:line="360" w:lineRule="auto"/>
        <w:rPr>
          <w:rFonts w:ascii="Arial" w:hAnsi="Arial" w:cs="Arial"/>
          <w:b/>
          <w:bCs/>
          <w:color w:val="auto"/>
        </w:rPr>
      </w:pPr>
      <w:r w:rsidRPr="00803739">
        <w:rPr>
          <w:rFonts w:ascii="Arial" w:hAnsi="Arial" w:cs="Arial"/>
          <w:b/>
          <w:bCs/>
          <w:color w:val="auto"/>
        </w:rPr>
        <w:t>Notatka z wyboru</w:t>
      </w:r>
      <w:r w:rsidR="00173698" w:rsidRPr="00803739">
        <w:rPr>
          <w:rFonts w:ascii="Arial" w:hAnsi="Arial" w:cs="Arial"/>
          <w:b/>
          <w:bCs/>
          <w:color w:val="auto"/>
        </w:rPr>
        <w:t xml:space="preserve"> </w:t>
      </w:r>
      <w:r w:rsidRPr="00803739">
        <w:rPr>
          <w:rFonts w:ascii="Arial" w:hAnsi="Arial" w:cs="Arial"/>
          <w:b/>
          <w:bCs/>
          <w:color w:val="auto"/>
        </w:rPr>
        <w:t>Oddziałowej Rady Rodziców na rok szkolny</w:t>
      </w:r>
      <w:r w:rsidR="00173698" w:rsidRPr="00803739">
        <w:rPr>
          <w:rFonts w:ascii="Arial" w:hAnsi="Arial" w:cs="Arial"/>
          <w:b/>
          <w:bCs/>
          <w:color w:val="auto"/>
        </w:rPr>
        <w:t xml:space="preserve"> </w:t>
      </w:r>
      <w:r w:rsidRPr="00803739">
        <w:rPr>
          <w:rFonts w:ascii="Arial" w:hAnsi="Arial" w:cs="Arial"/>
          <w:b/>
          <w:bCs/>
          <w:color w:val="auto"/>
        </w:rPr>
        <w:t xml:space="preserve">………./…………. </w:t>
      </w:r>
    </w:p>
    <w:p w14:paraId="0AA96D53" w14:textId="1E17D986" w:rsidR="00E24083" w:rsidRPr="00173698" w:rsidRDefault="00E24083" w:rsidP="00173698">
      <w:pPr>
        <w:pStyle w:val="Tekstpodstawowy"/>
        <w:widowControl/>
        <w:numPr>
          <w:ilvl w:val="0"/>
          <w:numId w:val="17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W</w:t>
      </w:r>
      <w:r w:rsidR="00173698">
        <w:rPr>
          <w:sz w:val="24"/>
          <w:szCs w:val="24"/>
        </w:rPr>
        <w:t xml:space="preserve"> </w:t>
      </w:r>
      <w:r w:rsidRPr="00173698">
        <w:rPr>
          <w:sz w:val="24"/>
          <w:szCs w:val="24"/>
        </w:rPr>
        <w:t>dniu .............................. na zebraniu rodziców grupy ......... odbył się wybór</w:t>
      </w:r>
      <w:r w:rsidR="00173698">
        <w:rPr>
          <w:sz w:val="24"/>
          <w:szCs w:val="24"/>
        </w:rPr>
        <w:t xml:space="preserve"> </w:t>
      </w:r>
      <w:r w:rsidRPr="00173698">
        <w:rPr>
          <w:sz w:val="24"/>
          <w:szCs w:val="24"/>
        </w:rPr>
        <w:t>rodziców</w:t>
      </w:r>
      <w:r w:rsidR="00173698">
        <w:rPr>
          <w:sz w:val="24"/>
          <w:szCs w:val="24"/>
        </w:rPr>
        <w:t xml:space="preserve"> </w:t>
      </w:r>
      <w:r w:rsidRPr="00173698">
        <w:rPr>
          <w:sz w:val="24"/>
          <w:szCs w:val="24"/>
        </w:rPr>
        <w:t>do Oddziałowej Rady Rodziców.</w:t>
      </w:r>
    </w:p>
    <w:p w14:paraId="20D3D1AF" w14:textId="77777777" w:rsidR="00E24083" w:rsidRPr="00173698" w:rsidRDefault="00E24083" w:rsidP="00173698">
      <w:pPr>
        <w:pStyle w:val="Tekstpodstawowy"/>
        <w:widowControl/>
        <w:numPr>
          <w:ilvl w:val="0"/>
          <w:numId w:val="17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Kandydowali:</w:t>
      </w:r>
    </w:p>
    <w:p w14:paraId="791FF9D1" w14:textId="77777777" w:rsidR="00E24083" w:rsidRPr="00173698" w:rsidRDefault="00E24083" w:rsidP="00173698">
      <w:pPr>
        <w:pStyle w:val="Tekstpodstawowy"/>
        <w:widowControl/>
        <w:numPr>
          <w:ilvl w:val="0"/>
          <w:numId w:val="18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</w:t>
      </w:r>
    </w:p>
    <w:p w14:paraId="5ABFBF8F" w14:textId="77777777" w:rsidR="00E24083" w:rsidRPr="00173698" w:rsidRDefault="00E24083" w:rsidP="00173698">
      <w:pPr>
        <w:pStyle w:val="Tekstpodstawowy"/>
        <w:widowControl/>
        <w:numPr>
          <w:ilvl w:val="0"/>
          <w:numId w:val="18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</w:t>
      </w:r>
    </w:p>
    <w:p w14:paraId="0924BBE0" w14:textId="77777777" w:rsidR="00E24083" w:rsidRPr="00173698" w:rsidRDefault="00E24083" w:rsidP="00173698">
      <w:pPr>
        <w:pStyle w:val="Tekstpodstawowy"/>
        <w:widowControl/>
        <w:numPr>
          <w:ilvl w:val="0"/>
          <w:numId w:val="18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</w:t>
      </w:r>
    </w:p>
    <w:p w14:paraId="61483B91" w14:textId="77777777" w:rsidR="00E24083" w:rsidRPr="00173698" w:rsidRDefault="00E24083" w:rsidP="00173698">
      <w:pPr>
        <w:pStyle w:val="Tekstpodstawowy"/>
        <w:widowControl/>
        <w:numPr>
          <w:ilvl w:val="0"/>
          <w:numId w:val="18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</w:t>
      </w:r>
    </w:p>
    <w:p w14:paraId="2B22168C" w14:textId="77777777" w:rsidR="00E24083" w:rsidRPr="00173698" w:rsidRDefault="00E24083" w:rsidP="00173698">
      <w:pPr>
        <w:pStyle w:val="Tekstpodstawowy"/>
        <w:widowControl/>
        <w:numPr>
          <w:ilvl w:val="0"/>
          <w:numId w:val="18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</w:t>
      </w:r>
    </w:p>
    <w:p w14:paraId="55C7CFC6" w14:textId="271E44A6" w:rsidR="00E24083" w:rsidRPr="00173698" w:rsidRDefault="00E24083" w:rsidP="00173698">
      <w:pPr>
        <w:pStyle w:val="Tekstpodstawowy"/>
        <w:widowControl/>
        <w:numPr>
          <w:ilvl w:val="0"/>
          <w:numId w:val="17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W głosowaniu wybrano następujących przedstawicieli Oddziałowej Rady</w:t>
      </w:r>
      <w:r w:rsidR="00173698">
        <w:rPr>
          <w:sz w:val="24"/>
          <w:szCs w:val="24"/>
        </w:rPr>
        <w:t xml:space="preserve"> </w:t>
      </w:r>
      <w:r w:rsidRPr="00173698">
        <w:rPr>
          <w:sz w:val="24"/>
          <w:szCs w:val="24"/>
        </w:rPr>
        <w:t>Rodziców :</w:t>
      </w:r>
    </w:p>
    <w:p w14:paraId="6D7AD3BE" w14:textId="77777777" w:rsidR="00E24083" w:rsidRPr="00173698" w:rsidRDefault="00E24083" w:rsidP="00173698">
      <w:pPr>
        <w:pStyle w:val="Tekstpodstawowy"/>
        <w:widowControl/>
        <w:numPr>
          <w:ilvl w:val="0"/>
          <w:numId w:val="19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</w:t>
      </w:r>
    </w:p>
    <w:p w14:paraId="1C1A00AF" w14:textId="77777777" w:rsidR="00E24083" w:rsidRPr="00173698" w:rsidRDefault="00E24083" w:rsidP="00173698">
      <w:pPr>
        <w:pStyle w:val="Tekstpodstawowy"/>
        <w:widowControl/>
        <w:numPr>
          <w:ilvl w:val="0"/>
          <w:numId w:val="19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</w:t>
      </w:r>
    </w:p>
    <w:p w14:paraId="03A24830" w14:textId="311FE5CF" w:rsidR="00E24083" w:rsidRPr="00173698" w:rsidRDefault="00E24083" w:rsidP="00173698">
      <w:pPr>
        <w:pStyle w:val="Tekstpodstawowy"/>
        <w:widowControl/>
        <w:numPr>
          <w:ilvl w:val="0"/>
          <w:numId w:val="19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</w:t>
      </w:r>
    </w:p>
    <w:p w14:paraId="03B81B27" w14:textId="77777777" w:rsidR="00E24083" w:rsidRPr="00173698" w:rsidRDefault="00E24083" w:rsidP="00173698">
      <w:pPr>
        <w:pStyle w:val="Tekstpodstawowy"/>
        <w:widowControl/>
        <w:numPr>
          <w:ilvl w:val="0"/>
          <w:numId w:val="17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W głosowaniu tajnym wybrano następującego przedstawiciela do Zarządu Rady Rodziców:</w:t>
      </w:r>
    </w:p>
    <w:p w14:paraId="48F6661C" w14:textId="04EE4732" w:rsidR="00E24083" w:rsidRPr="00173698" w:rsidRDefault="00E24083" w:rsidP="00173698">
      <w:pPr>
        <w:pStyle w:val="Tekstpodstawowy"/>
        <w:numPr>
          <w:ilvl w:val="0"/>
          <w:numId w:val="40"/>
        </w:numPr>
        <w:spacing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…………………………………..</w:t>
      </w:r>
    </w:p>
    <w:p w14:paraId="2468D7D9" w14:textId="603C1B6F" w:rsidR="00E24083" w:rsidRPr="00E37601" w:rsidRDefault="00E24083" w:rsidP="00E37601">
      <w:pPr>
        <w:pStyle w:val="Tekstpodstawowy"/>
        <w:widowControl/>
        <w:numPr>
          <w:ilvl w:val="0"/>
          <w:numId w:val="17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Przedstawiciele Rady Oddziałowej wchodzą w skład Rady Rodziców .</w:t>
      </w:r>
    </w:p>
    <w:p w14:paraId="1A430872" w14:textId="2B8EC229" w:rsidR="00E24083" w:rsidRPr="00173698" w:rsidRDefault="00E24083" w:rsidP="00E37601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Komisja Wyborcza:</w:t>
      </w:r>
    </w:p>
    <w:p w14:paraId="77FCE12C" w14:textId="60E77C0C" w:rsidR="00E24083" w:rsidRPr="00173698" w:rsidRDefault="00E24083" w:rsidP="009C3377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nauczycielka .......................................... - ..........................................</w:t>
      </w:r>
    </w:p>
    <w:p w14:paraId="3B575543" w14:textId="77777777" w:rsidR="00E24083" w:rsidRPr="00173698" w:rsidRDefault="00E24083" w:rsidP="009C3377">
      <w:pPr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nauczycielka .......................................... - ..........................................</w:t>
      </w:r>
    </w:p>
    <w:p w14:paraId="08E4E310" w14:textId="1A919F5C" w:rsidR="00173698" w:rsidRDefault="001736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279404" w14:textId="547B26BB" w:rsidR="004D5EE4" w:rsidRPr="00173698" w:rsidRDefault="00A178C5" w:rsidP="009C33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05644" w:rsidRPr="00173698">
        <w:rPr>
          <w:rFonts w:ascii="Arial" w:hAnsi="Arial" w:cs="Arial"/>
          <w:sz w:val="24"/>
          <w:szCs w:val="24"/>
        </w:rPr>
        <w:t>ałącznik nr 2</w:t>
      </w:r>
    </w:p>
    <w:p w14:paraId="205EA850" w14:textId="0C2EFE52" w:rsidR="00005644" w:rsidRPr="00803739" w:rsidRDefault="00005644" w:rsidP="00803739">
      <w:pPr>
        <w:pStyle w:val="Nagwek3"/>
        <w:spacing w:before="240" w:after="360" w:line="360" w:lineRule="auto"/>
        <w:rPr>
          <w:rFonts w:ascii="Arial" w:hAnsi="Arial" w:cs="Arial"/>
          <w:b/>
          <w:bCs/>
          <w:color w:val="auto"/>
        </w:rPr>
      </w:pPr>
      <w:r w:rsidRPr="00803739">
        <w:rPr>
          <w:rFonts w:ascii="Arial" w:hAnsi="Arial" w:cs="Arial"/>
          <w:b/>
          <w:bCs/>
          <w:color w:val="auto"/>
        </w:rPr>
        <w:t>Notatka z wyboru Zarządu Rady Rodziców na rok szkolny …</w:t>
      </w:r>
      <w:r w:rsidR="00A178C5" w:rsidRPr="00803739">
        <w:rPr>
          <w:rFonts w:ascii="Arial" w:hAnsi="Arial" w:cs="Arial"/>
          <w:b/>
          <w:bCs/>
          <w:color w:val="auto"/>
        </w:rPr>
        <w:t>…</w:t>
      </w:r>
      <w:r w:rsidRPr="00803739">
        <w:rPr>
          <w:rFonts w:ascii="Arial" w:hAnsi="Arial" w:cs="Arial"/>
          <w:b/>
          <w:bCs/>
          <w:color w:val="auto"/>
        </w:rPr>
        <w:t>…/…………</w:t>
      </w:r>
    </w:p>
    <w:p w14:paraId="6A6BC9D8" w14:textId="1C4BAEA5" w:rsidR="00005644" w:rsidRPr="00173698" w:rsidRDefault="00005644" w:rsidP="009C3377">
      <w:pPr>
        <w:pStyle w:val="Tekstpodstawowy"/>
        <w:widowControl/>
        <w:numPr>
          <w:ilvl w:val="0"/>
          <w:numId w:val="22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W dniu .............................. na zebraniu Rady Rodziców ......... odbył się wybór</w:t>
      </w:r>
      <w:r w:rsidR="009C3377">
        <w:rPr>
          <w:sz w:val="24"/>
          <w:szCs w:val="24"/>
        </w:rPr>
        <w:t xml:space="preserve"> </w:t>
      </w:r>
      <w:r w:rsidRPr="00173698">
        <w:rPr>
          <w:sz w:val="24"/>
          <w:szCs w:val="24"/>
        </w:rPr>
        <w:t>Zarządu Rady Rodziców.</w:t>
      </w:r>
    </w:p>
    <w:p w14:paraId="442B59EE" w14:textId="77777777" w:rsidR="00005644" w:rsidRPr="00173698" w:rsidRDefault="00005644" w:rsidP="009C3377">
      <w:pPr>
        <w:pStyle w:val="Tekstpodstawowy"/>
        <w:widowControl/>
        <w:numPr>
          <w:ilvl w:val="0"/>
          <w:numId w:val="22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Przedstawiciele Rady Oddziałów:</w:t>
      </w:r>
    </w:p>
    <w:p w14:paraId="4E25DFF8" w14:textId="724BA8EF" w:rsidR="00005644" w:rsidRPr="00173698" w:rsidRDefault="00005644" w:rsidP="009C3377">
      <w:pPr>
        <w:pStyle w:val="Tekstpodstawowy"/>
        <w:spacing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Grupa I:</w:t>
      </w:r>
    </w:p>
    <w:p w14:paraId="1E0E0523" w14:textId="77777777" w:rsidR="00005644" w:rsidRPr="00173698" w:rsidRDefault="00005644" w:rsidP="009C3377">
      <w:pPr>
        <w:pStyle w:val="Tekstpodstawowy"/>
        <w:widowControl/>
        <w:numPr>
          <w:ilvl w:val="0"/>
          <w:numId w:val="23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......................................................</w:t>
      </w:r>
    </w:p>
    <w:p w14:paraId="1AE7D39A" w14:textId="26FA646F" w:rsidR="00005644" w:rsidRPr="00173698" w:rsidRDefault="00005644" w:rsidP="009C3377">
      <w:pPr>
        <w:pStyle w:val="Tekstpodstawowy"/>
        <w:spacing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Grupa II:</w:t>
      </w:r>
    </w:p>
    <w:p w14:paraId="4AAD8426" w14:textId="77777777" w:rsidR="00005644" w:rsidRPr="00173698" w:rsidRDefault="00005644" w:rsidP="009C3377">
      <w:pPr>
        <w:pStyle w:val="Tekstpodstawowy"/>
        <w:widowControl/>
        <w:numPr>
          <w:ilvl w:val="0"/>
          <w:numId w:val="24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......................................................</w:t>
      </w:r>
    </w:p>
    <w:p w14:paraId="7DB39166" w14:textId="678F4D93" w:rsidR="00005644" w:rsidRPr="00173698" w:rsidRDefault="00005644" w:rsidP="009C3377">
      <w:pPr>
        <w:pStyle w:val="Tekstpodstawowy"/>
        <w:spacing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Grupa III:</w:t>
      </w:r>
    </w:p>
    <w:p w14:paraId="194B9E97" w14:textId="78BACAD4" w:rsidR="00005644" w:rsidRPr="009C3377" w:rsidRDefault="00005644" w:rsidP="009C3377">
      <w:pPr>
        <w:pStyle w:val="Tekstpodstawowy"/>
        <w:widowControl/>
        <w:numPr>
          <w:ilvl w:val="0"/>
          <w:numId w:val="25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......................................................</w:t>
      </w:r>
    </w:p>
    <w:p w14:paraId="050FC1D4" w14:textId="7F9FEE78" w:rsidR="00005644" w:rsidRPr="00173698" w:rsidRDefault="00005644" w:rsidP="009C3377">
      <w:pPr>
        <w:pStyle w:val="Tekstpodstawowy"/>
        <w:widowControl/>
        <w:numPr>
          <w:ilvl w:val="0"/>
          <w:numId w:val="22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Osoby zgłoszone do Zarządu dokonały wyboru:</w:t>
      </w:r>
    </w:p>
    <w:p w14:paraId="488B939E" w14:textId="77777777" w:rsidR="00005644" w:rsidRPr="00173698" w:rsidRDefault="00005644" w:rsidP="009C3377">
      <w:pPr>
        <w:pStyle w:val="Tekstpodstawowy"/>
        <w:widowControl/>
        <w:numPr>
          <w:ilvl w:val="0"/>
          <w:numId w:val="41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 xml:space="preserve">przewodniczący </w:t>
      </w:r>
      <w:bookmarkStart w:id="1" w:name="_Hlk166193642"/>
      <w:r w:rsidRPr="00173698">
        <w:rPr>
          <w:sz w:val="24"/>
          <w:szCs w:val="24"/>
        </w:rPr>
        <w:t>...........................................................</w:t>
      </w:r>
      <w:bookmarkEnd w:id="1"/>
      <w:r w:rsidRPr="00173698">
        <w:rPr>
          <w:sz w:val="24"/>
          <w:szCs w:val="24"/>
        </w:rPr>
        <w:t xml:space="preserve"> – gr. ..............</w:t>
      </w:r>
    </w:p>
    <w:p w14:paraId="2DAAF7AE" w14:textId="31041C21" w:rsidR="00005644" w:rsidRPr="00173698" w:rsidRDefault="00005644" w:rsidP="009C3377">
      <w:pPr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skarbnik</w:t>
      </w:r>
      <w:r w:rsidR="009C3377">
        <w:rPr>
          <w:rFonts w:ascii="Arial" w:hAnsi="Arial" w:cs="Arial"/>
          <w:sz w:val="24"/>
          <w:szCs w:val="24"/>
        </w:rPr>
        <w:t xml:space="preserve"> </w:t>
      </w:r>
      <w:r w:rsidRPr="00173698">
        <w:rPr>
          <w:rFonts w:ascii="Arial" w:hAnsi="Arial" w:cs="Arial"/>
          <w:sz w:val="24"/>
          <w:szCs w:val="24"/>
        </w:rPr>
        <w:t>...........................................................             – gr. ..............</w:t>
      </w:r>
    </w:p>
    <w:p w14:paraId="1A17C1FF" w14:textId="332891D2" w:rsidR="00005644" w:rsidRPr="009C3377" w:rsidRDefault="00005644" w:rsidP="009C3377">
      <w:pPr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sekretarz</w:t>
      </w:r>
      <w:r w:rsidR="009C3377">
        <w:rPr>
          <w:rFonts w:ascii="Arial" w:hAnsi="Arial" w:cs="Arial"/>
          <w:sz w:val="24"/>
          <w:szCs w:val="24"/>
        </w:rPr>
        <w:t xml:space="preserve"> </w:t>
      </w:r>
      <w:r w:rsidRPr="00173698">
        <w:rPr>
          <w:rFonts w:ascii="Arial" w:hAnsi="Arial" w:cs="Arial"/>
          <w:sz w:val="24"/>
          <w:szCs w:val="24"/>
        </w:rPr>
        <w:t>...........................................................           – gr. ..............</w:t>
      </w:r>
    </w:p>
    <w:p w14:paraId="100559FF" w14:textId="4C7390C5" w:rsidR="00005644" w:rsidRPr="00061A38" w:rsidRDefault="00005644" w:rsidP="009C3377">
      <w:pPr>
        <w:pStyle w:val="Tekstpodstawowy"/>
        <w:widowControl/>
        <w:numPr>
          <w:ilvl w:val="0"/>
          <w:numId w:val="22"/>
        </w:numPr>
        <w:autoSpaceDE/>
        <w:autoSpaceDN/>
        <w:adjustRightInd/>
        <w:spacing w:before="0" w:after="0" w:line="360" w:lineRule="auto"/>
        <w:jc w:val="left"/>
        <w:rPr>
          <w:sz w:val="24"/>
          <w:szCs w:val="24"/>
        </w:rPr>
      </w:pPr>
      <w:r w:rsidRPr="00173698">
        <w:rPr>
          <w:sz w:val="24"/>
          <w:szCs w:val="24"/>
        </w:rPr>
        <w:t>Pozostali przedstawiciele Rad Oddziałowych wchodzą w skład Rady Rodziców jako członkowie.</w:t>
      </w:r>
    </w:p>
    <w:p w14:paraId="78FD6FA9" w14:textId="66FC5C08" w:rsidR="00005644" w:rsidRPr="00173698" w:rsidRDefault="00005644" w:rsidP="00061A38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Dyrektor</w:t>
      </w:r>
    </w:p>
    <w:p w14:paraId="360DEE26" w14:textId="7A63858E" w:rsidR="00005644" w:rsidRPr="009C3377" w:rsidRDefault="00005644" w:rsidP="009C3377">
      <w:pPr>
        <w:spacing w:line="360" w:lineRule="auto"/>
        <w:rPr>
          <w:rFonts w:ascii="Arial" w:hAnsi="Arial" w:cs="Arial"/>
          <w:sz w:val="24"/>
          <w:szCs w:val="24"/>
        </w:rPr>
      </w:pPr>
      <w:r w:rsidRPr="00173698">
        <w:rPr>
          <w:rFonts w:ascii="Arial" w:hAnsi="Arial" w:cs="Arial"/>
          <w:sz w:val="24"/>
          <w:szCs w:val="24"/>
        </w:rPr>
        <w:t>..........................................</w:t>
      </w:r>
    </w:p>
    <w:sectPr w:rsidR="00005644" w:rsidRPr="009C3377" w:rsidSect="00B5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6E8"/>
    <w:multiLevelType w:val="multilevel"/>
    <w:tmpl w:val="DDFE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E0EB7"/>
    <w:multiLevelType w:val="singleLevel"/>
    <w:tmpl w:val="D332B97A"/>
    <w:lvl w:ilvl="0">
      <w:start w:val="1"/>
      <w:numFmt w:val="decimal"/>
      <w:lvlText w:val="%1.)"/>
      <w:lvlJc w:val="left"/>
      <w:pPr>
        <w:tabs>
          <w:tab w:val="num" w:pos="644"/>
        </w:tabs>
        <w:ind w:left="360" w:hanging="76"/>
      </w:pPr>
    </w:lvl>
  </w:abstractNum>
  <w:abstractNum w:abstractNumId="2" w15:restartNumberingAfterBreak="0">
    <w:nsid w:val="0C2C384E"/>
    <w:multiLevelType w:val="singleLevel"/>
    <w:tmpl w:val="55040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3" w15:restartNumberingAfterBreak="0">
    <w:nsid w:val="0ED5452F"/>
    <w:multiLevelType w:val="hybridMultilevel"/>
    <w:tmpl w:val="8F1A4E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F0960"/>
    <w:multiLevelType w:val="multilevel"/>
    <w:tmpl w:val="8DA2F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B5C00"/>
    <w:multiLevelType w:val="singleLevel"/>
    <w:tmpl w:val="3CDC1616"/>
    <w:lvl w:ilvl="0">
      <w:start w:val="1"/>
      <w:numFmt w:val="decimal"/>
      <w:lvlText w:val="%1.)"/>
      <w:lvlJc w:val="left"/>
      <w:pPr>
        <w:tabs>
          <w:tab w:val="num" w:pos="644"/>
        </w:tabs>
        <w:ind w:left="360" w:hanging="76"/>
      </w:pPr>
    </w:lvl>
  </w:abstractNum>
  <w:abstractNum w:abstractNumId="6" w15:restartNumberingAfterBreak="0">
    <w:nsid w:val="151E5BAB"/>
    <w:multiLevelType w:val="hybridMultilevel"/>
    <w:tmpl w:val="E18C3606"/>
    <w:lvl w:ilvl="0" w:tplc="04150019">
      <w:start w:val="1"/>
      <w:numFmt w:val="lowerLetter"/>
      <w:lvlText w:val="%1."/>
      <w:lvlJc w:val="left"/>
      <w:pPr>
        <w:ind w:left="615" w:hanging="360"/>
      </w:p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76D5DE0"/>
    <w:multiLevelType w:val="multilevel"/>
    <w:tmpl w:val="4960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45044"/>
    <w:multiLevelType w:val="singleLevel"/>
    <w:tmpl w:val="3CDC1616"/>
    <w:lvl w:ilvl="0">
      <w:start w:val="1"/>
      <w:numFmt w:val="decimal"/>
      <w:lvlText w:val="%1.)"/>
      <w:lvlJc w:val="left"/>
      <w:pPr>
        <w:tabs>
          <w:tab w:val="num" w:pos="644"/>
        </w:tabs>
        <w:ind w:left="360" w:hanging="76"/>
      </w:pPr>
    </w:lvl>
  </w:abstractNum>
  <w:abstractNum w:abstractNumId="9" w15:restartNumberingAfterBreak="0">
    <w:nsid w:val="2BCC6933"/>
    <w:multiLevelType w:val="multilevel"/>
    <w:tmpl w:val="31609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751E3"/>
    <w:multiLevelType w:val="hybridMultilevel"/>
    <w:tmpl w:val="2B909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C2ECAD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10558"/>
    <w:multiLevelType w:val="multilevel"/>
    <w:tmpl w:val="56A0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87E7F"/>
    <w:multiLevelType w:val="hybridMultilevel"/>
    <w:tmpl w:val="43DEEA22"/>
    <w:lvl w:ilvl="0" w:tplc="04150019">
      <w:start w:val="1"/>
      <w:numFmt w:val="lowerLetter"/>
      <w:lvlText w:val="%1."/>
      <w:lvlJc w:val="left"/>
      <w:pPr>
        <w:ind w:left="615" w:hanging="360"/>
      </w:p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4624D2D"/>
    <w:multiLevelType w:val="singleLevel"/>
    <w:tmpl w:val="94EC8EB6"/>
    <w:lvl w:ilvl="0">
      <w:numFmt w:val="bullet"/>
      <w:lvlText w:val="–"/>
      <w:lvlJc w:val="left"/>
      <w:pPr>
        <w:tabs>
          <w:tab w:val="num" w:pos="360"/>
        </w:tabs>
        <w:ind w:left="0" w:firstLine="0"/>
      </w:pPr>
      <w:rPr>
        <w:b w:val="0"/>
        <w:i w:val="0"/>
        <w:sz w:val="22"/>
      </w:rPr>
    </w:lvl>
  </w:abstractNum>
  <w:abstractNum w:abstractNumId="14" w15:restartNumberingAfterBreak="0">
    <w:nsid w:val="34BF2FA0"/>
    <w:multiLevelType w:val="multilevel"/>
    <w:tmpl w:val="8CFAF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FF2271"/>
    <w:multiLevelType w:val="hybridMultilevel"/>
    <w:tmpl w:val="02D64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00444B"/>
    <w:multiLevelType w:val="multilevel"/>
    <w:tmpl w:val="69EACA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8775E"/>
    <w:multiLevelType w:val="multilevel"/>
    <w:tmpl w:val="C706E3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F2E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0C7AB7"/>
    <w:multiLevelType w:val="singleLevel"/>
    <w:tmpl w:val="94EC8EB6"/>
    <w:lvl w:ilvl="0">
      <w:numFmt w:val="bullet"/>
      <w:lvlText w:val="–"/>
      <w:lvlJc w:val="left"/>
      <w:pPr>
        <w:tabs>
          <w:tab w:val="num" w:pos="360"/>
        </w:tabs>
        <w:ind w:left="0" w:firstLine="0"/>
      </w:pPr>
      <w:rPr>
        <w:b w:val="0"/>
        <w:i w:val="0"/>
        <w:sz w:val="22"/>
      </w:rPr>
    </w:lvl>
  </w:abstractNum>
  <w:abstractNum w:abstractNumId="20" w15:restartNumberingAfterBreak="0">
    <w:nsid w:val="4187237D"/>
    <w:multiLevelType w:val="multilevel"/>
    <w:tmpl w:val="8BACE0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8A124D"/>
    <w:multiLevelType w:val="multilevel"/>
    <w:tmpl w:val="86DE7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573C3B"/>
    <w:multiLevelType w:val="singleLevel"/>
    <w:tmpl w:val="D332B97A"/>
    <w:lvl w:ilvl="0">
      <w:start w:val="1"/>
      <w:numFmt w:val="decimal"/>
      <w:lvlText w:val="%1.)"/>
      <w:lvlJc w:val="left"/>
      <w:pPr>
        <w:tabs>
          <w:tab w:val="num" w:pos="644"/>
        </w:tabs>
        <w:ind w:left="360" w:hanging="76"/>
      </w:pPr>
    </w:lvl>
  </w:abstractNum>
  <w:abstractNum w:abstractNumId="23" w15:restartNumberingAfterBreak="0">
    <w:nsid w:val="47AC4F58"/>
    <w:multiLevelType w:val="hybridMultilevel"/>
    <w:tmpl w:val="4B3CD1CA"/>
    <w:lvl w:ilvl="0" w:tplc="02F6E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F102D9"/>
    <w:multiLevelType w:val="multilevel"/>
    <w:tmpl w:val="EA14C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305B15"/>
    <w:multiLevelType w:val="hybridMultilevel"/>
    <w:tmpl w:val="27C62CD6"/>
    <w:lvl w:ilvl="0" w:tplc="4B3A7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944E0"/>
    <w:multiLevelType w:val="hybridMultilevel"/>
    <w:tmpl w:val="6D1081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F6E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94138"/>
    <w:multiLevelType w:val="multilevel"/>
    <w:tmpl w:val="AA7E4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2A5929"/>
    <w:multiLevelType w:val="multilevel"/>
    <w:tmpl w:val="644C4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290BA5"/>
    <w:multiLevelType w:val="singleLevel"/>
    <w:tmpl w:val="3CDC1616"/>
    <w:lvl w:ilvl="0">
      <w:start w:val="1"/>
      <w:numFmt w:val="decimal"/>
      <w:lvlText w:val="%1.)"/>
      <w:lvlJc w:val="left"/>
      <w:pPr>
        <w:tabs>
          <w:tab w:val="num" w:pos="644"/>
        </w:tabs>
        <w:ind w:left="360" w:hanging="76"/>
      </w:pPr>
    </w:lvl>
  </w:abstractNum>
  <w:abstractNum w:abstractNumId="30" w15:restartNumberingAfterBreak="0">
    <w:nsid w:val="5F741D88"/>
    <w:multiLevelType w:val="hybridMultilevel"/>
    <w:tmpl w:val="6194EAB2"/>
    <w:lvl w:ilvl="0" w:tplc="02F6E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E7369"/>
    <w:multiLevelType w:val="hybridMultilevel"/>
    <w:tmpl w:val="BB0AF4EE"/>
    <w:lvl w:ilvl="0" w:tplc="D6EEE4FC">
      <w:start w:val="1"/>
      <w:numFmt w:val="decimal"/>
      <w:lvlText w:val="%1."/>
      <w:lvlJc w:val="left"/>
      <w:pPr>
        <w:ind w:left="41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pl-PL" w:bidi="pl-PL"/>
      </w:rPr>
    </w:lvl>
    <w:lvl w:ilvl="1" w:tplc="19426BB8">
      <w:numFmt w:val="bullet"/>
      <w:lvlText w:val="•"/>
      <w:lvlJc w:val="left"/>
      <w:pPr>
        <w:ind w:left="1205" w:hanging="360"/>
      </w:pPr>
      <w:rPr>
        <w:rFonts w:hint="default"/>
        <w:lang w:val="pl-PL" w:eastAsia="pl-PL" w:bidi="pl-PL"/>
      </w:rPr>
    </w:lvl>
    <w:lvl w:ilvl="2" w:tplc="D362FCB4">
      <w:numFmt w:val="bullet"/>
      <w:lvlText w:val="•"/>
      <w:lvlJc w:val="left"/>
      <w:pPr>
        <w:ind w:left="1990" w:hanging="360"/>
      </w:pPr>
      <w:rPr>
        <w:rFonts w:hint="default"/>
        <w:lang w:val="pl-PL" w:eastAsia="pl-PL" w:bidi="pl-PL"/>
      </w:rPr>
    </w:lvl>
    <w:lvl w:ilvl="3" w:tplc="165AD352">
      <w:numFmt w:val="bullet"/>
      <w:lvlText w:val="•"/>
      <w:lvlJc w:val="left"/>
      <w:pPr>
        <w:ind w:left="2776" w:hanging="360"/>
      </w:pPr>
      <w:rPr>
        <w:rFonts w:hint="default"/>
        <w:lang w:val="pl-PL" w:eastAsia="pl-PL" w:bidi="pl-PL"/>
      </w:rPr>
    </w:lvl>
    <w:lvl w:ilvl="4" w:tplc="6AD4E960">
      <w:numFmt w:val="bullet"/>
      <w:lvlText w:val="•"/>
      <w:lvlJc w:val="left"/>
      <w:pPr>
        <w:ind w:left="3561" w:hanging="360"/>
      </w:pPr>
      <w:rPr>
        <w:rFonts w:hint="default"/>
        <w:lang w:val="pl-PL" w:eastAsia="pl-PL" w:bidi="pl-PL"/>
      </w:rPr>
    </w:lvl>
    <w:lvl w:ilvl="5" w:tplc="8E50112A">
      <w:numFmt w:val="bullet"/>
      <w:lvlText w:val="•"/>
      <w:lvlJc w:val="left"/>
      <w:pPr>
        <w:ind w:left="4347" w:hanging="360"/>
      </w:pPr>
      <w:rPr>
        <w:rFonts w:hint="default"/>
        <w:lang w:val="pl-PL" w:eastAsia="pl-PL" w:bidi="pl-PL"/>
      </w:rPr>
    </w:lvl>
    <w:lvl w:ilvl="6" w:tplc="D1843B8A">
      <w:numFmt w:val="bullet"/>
      <w:lvlText w:val="•"/>
      <w:lvlJc w:val="left"/>
      <w:pPr>
        <w:ind w:left="5132" w:hanging="360"/>
      </w:pPr>
      <w:rPr>
        <w:rFonts w:hint="default"/>
        <w:lang w:val="pl-PL" w:eastAsia="pl-PL" w:bidi="pl-PL"/>
      </w:rPr>
    </w:lvl>
    <w:lvl w:ilvl="7" w:tplc="75A01B82">
      <w:numFmt w:val="bullet"/>
      <w:lvlText w:val="•"/>
      <w:lvlJc w:val="left"/>
      <w:pPr>
        <w:ind w:left="5917" w:hanging="360"/>
      </w:pPr>
      <w:rPr>
        <w:rFonts w:hint="default"/>
        <w:lang w:val="pl-PL" w:eastAsia="pl-PL" w:bidi="pl-PL"/>
      </w:rPr>
    </w:lvl>
    <w:lvl w:ilvl="8" w:tplc="BB0EA5DC">
      <w:numFmt w:val="bullet"/>
      <w:lvlText w:val="•"/>
      <w:lvlJc w:val="left"/>
      <w:pPr>
        <w:ind w:left="6703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681C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9EE1281"/>
    <w:multiLevelType w:val="multilevel"/>
    <w:tmpl w:val="45D8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AD2BAB"/>
    <w:multiLevelType w:val="hybridMultilevel"/>
    <w:tmpl w:val="12DCC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4ED60E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1608B9"/>
    <w:multiLevelType w:val="multilevel"/>
    <w:tmpl w:val="85EC2F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F158A"/>
    <w:multiLevelType w:val="multilevel"/>
    <w:tmpl w:val="0FD2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DF14C5"/>
    <w:multiLevelType w:val="multilevel"/>
    <w:tmpl w:val="E8466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75B40"/>
    <w:multiLevelType w:val="multilevel"/>
    <w:tmpl w:val="EB0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AE483C"/>
    <w:multiLevelType w:val="hybridMultilevel"/>
    <w:tmpl w:val="76F883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E832C5"/>
    <w:multiLevelType w:val="hybridMultilevel"/>
    <w:tmpl w:val="7FF425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7"/>
  </w:num>
  <w:num w:numId="4">
    <w:abstractNumId w:val="33"/>
  </w:num>
  <w:num w:numId="5">
    <w:abstractNumId w:val="21"/>
  </w:num>
  <w:num w:numId="6">
    <w:abstractNumId w:val="24"/>
  </w:num>
  <w:num w:numId="7">
    <w:abstractNumId w:val="16"/>
  </w:num>
  <w:num w:numId="8">
    <w:abstractNumId w:val="14"/>
  </w:num>
  <w:num w:numId="9">
    <w:abstractNumId w:val="35"/>
  </w:num>
  <w:num w:numId="10">
    <w:abstractNumId w:val="27"/>
  </w:num>
  <w:num w:numId="11">
    <w:abstractNumId w:val="11"/>
  </w:num>
  <w:num w:numId="12">
    <w:abstractNumId w:val="36"/>
  </w:num>
  <w:num w:numId="13">
    <w:abstractNumId w:val="4"/>
  </w:num>
  <w:num w:numId="14">
    <w:abstractNumId w:val="37"/>
  </w:num>
  <w:num w:numId="15">
    <w:abstractNumId w:val="0"/>
  </w:num>
  <w:num w:numId="16">
    <w:abstractNumId w:val="39"/>
  </w:num>
  <w:num w:numId="17">
    <w:abstractNumId w:val="32"/>
  </w:num>
  <w:num w:numId="18">
    <w:abstractNumId w:val="1"/>
  </w:num>
  <w:num w:numId="19">
    <w:abstractNumId w:val="22"/>
  </w:num>
  <w:num w:numId="20">
    <w:abstractNumId w:val="2"/>
  </w:num>
  <w:num w:numId="21">
    <w:abstractNumId w:val="13"/>
  </w:num>
  <w:num w:numId="22">
    <w:abstractNumId w:val="18"/>
  </w:num>
  <w:num w:numId="23">
    <w:abstractNumId w:val="29"/>
  </w:num>
  <w:num w:numId="24">
    <w:abstractNumId w:val="8"/>
  </w:num>
  <w:num w:numId="25">
    <w:abstractNumId w:val="5"/>
  </w:num>
  <w:num w:numId="26">
    <w:abstractNumId w:val="19"/>
  </w:num>
  <w:num w:numId="27">
    <w:abstractNumId w:val="17"/>
  </w:num>
  <w:num w:numId="28">
    <w:abstractNumId w:val="9"/>
  </w:num>
  <w:num w:numId="29">
    <w:abstractNumId w:val="28"/>
  </w:num>
  <w:num w:numId="30">
    <w:abstractNumId w:val="20"/>
  </w:num>
  <w:num w:numId="31">
    <w:abstractNumId w:val="10"/>
  </w:num>
  <w:num w:numId="32">
    <w:abstractNumId w:val="40"/>
  </w:num>
  <w:num w:numId="33">
    <w:abstractNumId w:val="3"/>
  </w:num>
  <w:num w:numId="34">
    <w:abstractNumId w:val="6"/>
  </w:num>
  <w:num w:numId="35">
    <w:abstractNumId w:val="25"/>
  </w:num>
  <w:num w:numId="36">
    <w:abstractNumId w:val="12"/>
  </w:num>
  <w:num w:numId="37">
    <w:abstractNumId w:val="34"/>
  </w:num>
  <w:num w:numId="38">
    <w:abstractNumId w:val="15"/>
  </w:num>
  <w:num w:numId="39">
    <w:abstractNumId w:val="23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19"/>
    <w:rsid w:val="00005644"/>
    <w:rsid w:val="00061A38"/>
    <w:rsid w:val="0009142E"/>
    <w:rsid w:val="000A5A5E"/>
    <w:rsid w:val="000D2CC6"/>
    <w:rsid w:val="001038ED"/>
    <w:rsid w:val="00173698"/>
    <w:rsid w:val="001A4153"/>
    <w:rsid w:val="00216ACC"/>
    <w:rsid w:val="00296611"/>
    <w:rsid w:val="002A5AF8"/>
    <w:rsid w:val="003011B0"/>
    <w:rsid w:val="0030136C"/>
    <w:rsid w:val="00310903"/>
    <w:rsid w:val="003213F7"/>
    <w:rsid w:val="003240D5"/>
    <w:rsid w:val="00380AF8"/>
    <w:rsid w:val="003C421C"/>
    <w:rsid w:val="00432CE2"/>
    <w:rsid w:val="004D5EE4"/>
    <w:rsid w:val="004E19C0"/>
    <w:rsid w:val="00537971"/>
    <w:rsid w:val="005D4AA4"/>
    <w:rsid w:val="005E441C"/>
    <w:rsid w:val="00601A71"/>
    <w:rsid w:val="00623BB7"/>
    <w:rsid w:val="00641C19"/>
    <w:rsid w:val="006D7BCE"/>
    <w:rsid w:val="00703E2B"/>
    <w:rsid w:val="00764C4F"/>
    <w:rsid w:val="007720B8"/>
    <w:rsid w:val="007C6472"/>
    <w:rsid w:val="00803739"/>
    <w:rsid w:val="00836970"/>
    <w:rsid w:val="009334C9"/>
    <w:rsid w:val="009C3377"/>
    <w:rsid w:val="009E4A31"/>
    <w:rsid w:val="00A178C5"/>
    <w:rsid w:val="00A46717"/>
    <w:rsid w:val="00A50760"/>
    <w:rsid w:val="00A55A0B"/>
    <w:rsid w:val="00AD1E0B"/>
    <w:rsid w:val="00AF0C3E"/>
    <w:rsid w:val="00B53E0E"/>
    <w:rsid w:val="00B80F14"/>
    <w:rsid w:val="00BC6288"/>
    <w:rsid w:val="00CD4E5F"/>
    <w:rsid w:val="00DA572E"/>
    <w:rsid w:val="00DD4845"/>
    <w:rsid w:val="00DF639D"/>
    <w:rsid w:val="00E10F0D"/>
    <w:rsid w:val="00E24083"/>
    <w:rsid w:val="00E37601"/>
    <w:rsid w:val="00ED0511"/>
    <w:rsid w:val="00ED14B4"/>
    <w:rsid w:val="00F01B0A"/>
    <w:rsid w:val="00FD18D0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FC5"/>
  <w15:docId w15:val="{235D1AA9-E7C3-486F-AA78-DCA265C8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36C"/>
  </w:style>
  <w:style w:type="paragraph" w:styleId="Nagwek1">
    <w:name w:val="heading 1"/>
    <w:basedOn w:val="Normalny"/>
    <w:next w:val="Normalny"/>
    <w:link w:val="Nagwek1Znak"/>
    <w:qFormat/>
    <w:rsid w:val="00E240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3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AD1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30136C"/>
    <w:pPr>
      <w:widowControl w:val="0"/>
      <w:autoSpaceDE w:val="0"/>
      <w:autoSpaceDN w:val="0"/>
      <w:adjustRightInd w:val="0"/>
      <w:spacing w:before="200" w:after="120" w:line="30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136C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A5A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24083"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08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10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37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a2058-5940-4ece-99de-6bacf1886b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F1EC80C5D064C8FC6C8712E4033A2" ma:contentTypeVersion="16" ma:contentTypeDescription="Utwórz nowy dokument." ma:contentTypeScope="" ma:versionID="be2d4b77662cec3466d108fbdc7f4247">
  <xsd:schema xmlns:xsd="http://www.w3.org/2001/XMLSchema" xmlns:xs="http://www.w3.org/2001/XMLSchema" xmlns:p="http://schemas.microsoft.com/office/2006/metadata/properties" xmlns:ns3="166a2058-5940-4ece-99de-6bacf1886b47" xmlns:ns4="f3c70e03-a5e2-4ef6-b9f6-1345c534b52a" targetNamespace="http://schemas.microsoft.com/office/2006/metadata/properties" ma:root="true" ma:fieldsID="78538a347ca70095b1e363a78274b7e2" ns3:_="" ns4:_="">
    <xsd:import namespace="166a2058-5940-4ece-99de-6bacf1886b47"/>
    <xsd:import namespace="f3c70e03-a5e2-4ef6-b9f6-1345c534b52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a2058-5940-4ece-99de-6bacf1886b4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70e03-a5e2-4ef6-b9f6-1345c534b52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A0601-2DB0-421B-AEC9-0B2E873E93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6a2058-5940-4ece-99de-6bacf1886b47"/>
    <ds:schemaRef ds:uri="http://purl.org/dc/dcmitype/"/>
    <ds:schemaRef ds:uri="http://schemas.microsoft.com/office/infopath/2007/PartnerControls"/>
    <ds:schemaRef ds:uri="f3c70e03-a5e2-4ef6-b9f6-1345c534b5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35F33E-ECA3-4F4D-ACB2-1D00C85B7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D9B7A-A236-4457-BB9C-2F8B60DE2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a2058-5940-4ece-99de-6bacf1886b47"/>
    <ds:schemaRef ds:uri="f3c70e03-a5e2-4ef6-b9f6-1345c534b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0FCE7-A0D2-496C-9781-F3FFFBEE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1368</Words>
  <Characters>8214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Beata Wlazło</cp:lastModifiedBy>
  <cp:revision>2</cp:revision>
  <cp:lastPrinted>2023-10-25T07:42:00Z</cp:lastPrinted>
  <dcterms:created xsi:type="dcterms:W3CDTF">2024-05-10T08:28:00Z</dcterms:created>
  <dcterms:modified xsi:type="dcterms:W3CDTF">2024-05-10T08:28:00Z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0x0101008ABF1EC80C5D064C8FC6C8712E4033A2</vt:lpwstr>
  </property>
</Properties>
</file>